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12FF8" w:rsidRDefault="00D15787">
      <w:pPr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asciiTheme="minorEastAsia" w:hAnsiTheme="minorEastAsia" w:cstheme="minorEastAsia" w:hint="eastAsia"/>
          <w:b/>
          <w:sz w:val="36"/>
          <w:szCs w:val="36"/>
        </w:rPr>
        <w:t>2018</w:t>
      </w:r>
      <w:r w:rsidR="00D95D92">
        <w:rPr>
          <w:rFonts w:asciiTheme="minorEastAsia" w:hAnsiTheme="minorEastAsia" w:cstheme="minorEastAsia" w:hint="eastAsia"/>
          <w:b/>
          <w:sz w:val="36"/>
          <w:szCs w:val="36"/>
        </w:rPr>
        <w:t xml:space="preserve">年（ </w:t>
      </w:r>
      <w:r w:rsidR="003B6405">
        <w:rPr>
          <w:rFonts w:asciiTheme="minorEastAsia" w:hAnsiTheme="minorEastAsia" w:cstheme="minorEastAsia" w:hint="eastAsia"/>
          <w:b/>
          <w:sz w:val="36"/>
          <w:szCs w:val="36"/>
        </w:rPr>
        <w:t xml:space="preserve">    </w:t>
      </w:r>
      <w:r w:rsidR="00D95D92">
        <w:rPr>
          <w:rFonts w:asciiTheme="minorEastAsia" w:hAnsiTheme="minorEastAsia" w:cstheme="minorEastAsia" w:hint="eastAsia"/>
          <w:b/>
          <w:sz w:val="36"/>
          <w:szCs w:val="36"/>
        </w:rPr>
        <w:t>）科室设备采购调研信息表</w:t>
      </w:r>
    </w:p>
    <w:tbl>
      <w:tblPr>
        <w:tblStyle w:val="a5"/>
        <w:tblW w:w="8522" w:type="dxa"/>
        <w:tblLayout w:type="fixed"/>
        <w:tblLook w:val="04A0"/>
      </w:tblPr>
      <w:tblGrid>
        <w:gridCol w:w="534"/>
        <w:gridCol w:w="1192"/>
        <w:gridCol w:w="404"/>
        <w:gridCol w:w="1351"/>
        <w:gridCol w:w="779"/>
        <w:gridCol w:w="256"/>
        <w:gridCol w:w="1605"/>
        <w:gridCol w:w="270"/>
        <w:gridCol w:w="945"/>
        <w:gridCol w:w="1186"/>
      </w:tblGrid>
      <w:tr w:rsidR="00112FF8">
        <w:trPr>
          <w:trHeight w:val="359"/>
        </w:trPr>
        <w:tc>
          <w:tcPr>
            <w:tcW w:w="1726" w:type="dxa"/>
            <w:gridSpan w:val="2"/>
            <w:vAlign w:val="center"/>
          </w:tcPr>
          <w:p w:rsidR="00112FF8" w:rsidRDefault="00D95D92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设备名称</w:t>
            </w:r>
          </w:p>
        </w:tc>
        <w:tc>
          <w:tcPr>
            <w:tcW w:w="2790" w:type="dxa"/>
            <w:gridSpan w:val="4"/>
          </w:tcPr>
          <w:p w:rsidR="00112FF8" w:rsidRDefault="00112FF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vAlign w:val="center"/>
          </w:tcPr>
          <w:p w:rsidR="00112FF8" w:rsidRDefault="00D95D92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使用科室</w:t>
            </w:r>
          </w:p>
        </w:tc>
        <w:tc>
          <w:tcPr>
            <w:tcW w:w="2131" w:type="dxa"/>
            <w:gridSpan w:val="2"/>
          </w:tcPr>
          <w:p w:rsidR="00112FF8" w:rsidRDefault="00112FF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112FF8">
        <w:tc>
          <w:tcPr>
            <w:tcW w:w="1726" w:type="dxa"/>
            <w:gridSpan w:val="2"/>
            <w:vAlign w:val="center"/>
          </w:tcPr>
          <w:p w:rsidR="00112FF8" w:rsidRDefault="00D95D92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采购数量</w:t>
            </w:r>
          </w:p>
        </w:tc>
        <w:tc>
          <w:tcPr>
            <w:tcW w:w="2790" w:type="dxa"/>
            <w:gridSpan w:val="4"/>
          </w:tcPr>
          <w:p w:rsidR="00112FF8" w:rsidRDefault="00112FF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vAlign w:val="center"/>
          </w:tcPr>
          <w:p w:rsidR="00112FF8" w:rsidRDefault="00D95D92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预算</w:t>
            </w:r>
          </w:p>
        </w:tc>
        <w:tc>
          <w:tcPr>
            <w:tcW w:w="2131" w:type="dxa"/>
            <w:gridSpan w:val="2"/>
          </w:tcPr>
          <w:p w:rsidR="00112FF8" w:rsidRDefault="00112FF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112FF8">
        <w:tc>
          <w:tcPr>
            <w:tcW w:w="1726" w:type="dxa"/>
            <w:gridSpan w:val="2"/>
            <w:vAlign w:val="center"/>
          </w:tcPr>
          <w:p w:rsidR="00112FF8" w:rsidRDefault="00D95D92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科室申请人</w:t>
            </w:r>
          </w:p>
        </w:tc>
        <w:tc>
          <w:tcPr>
            <w:tcW w:w="2790" w:type="dxa"/>
            <w:gridSpan w:val="4"/>
          </w:tcPr>
          <w:p w:rsidR="00112FF8" w:rsidRDefault="00112FF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vAlign w:val="center"/>
          </w:tcPr>
          <w:p w:rsidR="00112FF8" w:rsidRDefault="00D95D92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申请人联系方式</w:t>
            </w:r>
          </w:p>
        </w:tc>
        <w:tc>
          <w:tcPr>
            <w:tcW w:w="2131" w:type="dxa"/>
            <w:gridSpan w:val="2"/>
          </w:tcPr>
          <w:p w:rsidR="00112FF8" w:rsidRDefault="00112FF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112FF8">
        <w:tc>
          <w:tcPr>
            <w:tcW w:w="534" w:type="dxa"/>
            <w:vMerge w:val="restart"/>
            <w:vAlign w:val="center"/>
          </w:tcPr>
          <w:p w:rsidR="00112FF8" w:rsidRDefault="00D95D92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调</w:t>
            </w:r>
          </w:p>
          <w:p w:rsidR="00112FF8" w:rsidRDefault="00112FF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112FF8" w:rsidRDefault="00D95D92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研</w:t>
            </w:r>
          </w:p>
          <w:p w:rsidR="00112FF8" w:rsidRDefault="00112FF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112FF8" w:rsidRDefault="00D95D92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情</w:t>
            </w:r>
          </w:p>
          <w:p w:rsidR="00112FF8" w:rsidRDefault="00112FF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112FF8" w:rsidRDefault="00D95D92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况</w:t>
            </w:r>
          </w:p>
        </w:tc>
        <w:tc>
          <w:tcPr>
            <w:tcW w:w="2947" w:type="dxa"/>
            <w:gridSpan w:val="3"/>
          </w:tcPr>
          <w:p w:rsidR="00112FF8" w:rsidRDefault="00D95D92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供应商</w:t>
            </w:r>
          </w:p>
        </w:tc>
        <w:tc>
          <w:tcPr>
            <w:tcW w:w="1035" w:type="dxa"/>
            <w:gridSpan w:val="2"/>
          </w:tcPr>
          <w:p w:rsidR="00112FF8" w:rsidRDefault="00D95D92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联系人</w:t>
            </w:r>
          </w:p>
        </w:tc>
        <w:tc>
          <w:tcPr>
            <w:tcW w:w="1605" w:type="dxa"/>
          </w:tcPr>
          <w:p w:rsidR="00112FF8" w:rsidRDefault="00D95D92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联系方式</w:t>
            </w:r>
          </w:p>
        </w:tc>
        <w:tc>
          <w:tcPr>
            <w:tcW w:w="1215" w:type="dxa"/>
            <w:gridSpan w:val="2"/>
          </w:tcPr>
          <w:p w:rsidR="00112FF8" w:rsidRDefault="00D95D92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参考型号</w:t>
            </w:r>
          </w:p>
        </w:tc>
        <w:tc>
          <w:tcPr>
            <w:tcW w:w="1186" w:type="dxa"/>
          </w:tcPr>
          <w:p w:rsidR="00112FF8" w:rsidRDefault="00D95D92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参考价格</w:t>
            </w:r>
          </w:p>
        </w:tc>
      </w:tr>
      <w:tr w:rsidR="00112FF8">
        <w:tc>
          <w:tcPr>
            <w:tcW w:w="534" w:type="dxa"/>
            <w:vMerge/>
          </w:tcPr>
          <w:p w:rsidR="00112FF8" w:rsidRDefault="00112FF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947" w:type="dxa"/>
            <w:gridSpan w:val="3"/>
          </w:tcPr>
          <w:p w:rsidR="00112FF8" w:rsidRDefault="00112FF8">
            <w:pPr>
              <w:spacing w:line="44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035" w:type="dxa"/>
            <w:gridSpan w:val="2"/>
          </w:tcPr>
          <w:p w:rsidR="00112FF8" w:rsidRDefault="00112FF8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05" w:type="dxa"/>
          </w:tcPr>
          <w:p w:rsidR="00112FF8" w:rsidRDefault="00112FF8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15" w:type="dxa"/>
            <w:gridSpan w:val="2"/>
          </w:tcPr>
          <w:p w:rsidR="00112FF8" w:rsidRDefault="00112FF8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86" w:type="dxa"/>
          </w:tcPr>
          <w:p w:rsidR="00112FF8" w:rsidRDefault="00112FF8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112FF8">
        <w:tc>
          <w:tcPr>
            <w:tcW w:w="534" w:type="dxa"/>
            <w:vMerge/>
          </w:tcPr>
          <w:p w:rsidR="00112FF8" w:rsidRDefault="00112FF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947" w:type="dxa"/>
            <w:gridSpan w:val="3"/>
          </w:tcPr>
          <w:p w:rsidR="00112FF8" w:rsidRDefault="00112FF8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035" w:type="dxa"/>
            <w:gridSpan w:val="2"/>
          </w:tcPr>
          <w:p w:rsidR="00112FF8" w:rsidRDefault="00112FF8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05" w:type="dxa"/>
          </w:tcPr>
          <w:p w:rsidR="00112FF8" w:rsidRDefault="00112FF8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15" w:type="dxa"/>
            <w:gridSpan w:val="2"/>
          </w:tcPr>
          <w:p w:rsidR="00112FF8" w:rsidRDefault="00112FF8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86" w:type="dxa"/>
          </w:tcPr>
          <w:p w:rsidR="00112FF8" w:rsidRDefault="00112FF8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112FF8">
        <w:tc>
          <w:tcPr>
            <w:tcW w:w="534" w:type="dxa"/>
            <w:vMerge/>
          </w:tcPr>
          <w:p w:rsidR="00112FF8" w:rsidRDefault="00112FF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947" w:type="dxa"/>
            <w:gridSpan w:val="3"/>
          </w:tcPr>
          <w:p w:rsidR="00112FF8" w:rsidRDefault="00112FF8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035" w:type="dxa"/>
            <w:gridSpan w:val="2"/>
          </w:tcPr>
          <w:p w:rsidR="00112FF8" w:rsidRDefault="00112FF8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05" w:type="dxa"/>
          </w:tcPr>
          <w:p w:rsidR="00112FF8" w:rsidRDefault="00112FF8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15" w:type="dxa"/>
            <w:gridSpan w:val="2"/>
          </w:tcPr>
          <w:p w:rsidR="00112FF8" w:rsidRDefault="00112FF8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86" w:type="dxa"/>
          </w:tcPr>
          <w:p w:rsidR="00112FF8" w:rsidRDefault="00112FF8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112FF8">
        <w:tc>
          <w:tcPr>
            <w:tcW w:w="534" w:type="dxa"/>
            <w:vMerge/>
          </w:tcPr>
          <w:p w:rsidR="00112FF8" w:rsidRDefault="00112FF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947" w:type="dxa"/>
            <w:gridSpan w:val="3"/>
          </w:tcPr>
          <w:p w:rsidR="00112FF8" w:rsidRDefault="00D95D92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在用医院</w:t>
            </w:r>
          </w:p>
        </w:tc>
        <w:tc>
          <w:tcPr>
            <w:tcW w:w="1035" w:type="dxa"/>
            <w:gridSpan w:val="2"/>
          </w:tcPr>
          <w:p w:rsidR="00112FF8" w:rsidRDefault="00D95D92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联系人</w:t>
            </w:r>
          </w:p>
        </w:tc>
        <w:tc>
          <w:tcPr>
            <w:tcW w:w="1605" w:type="dxa"/>
          </w:tcPr>
          <w:p w:rsidR="00112FF8" w:rsidRDefault="00D95D92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联系方式</w:t>
            </w:r>
          </w:p>
        </w:tc>
        <w:tc>
          <w:tcPr>
            <w:tcW w:w="1215" w:type="dxa"/>
            <w:gridSpan w:val="2"/>
          </w:tcPr>
          <w:p w:rsidR="00112FF8" w:rsidRDefault="00D95D92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参考型号</w:t>
            </w:r>
          </w:p>
        </w:tc>
        <w:tc>
          <w:tcPr>
            <w:tcW w:w="1186" w:type="dxa"/>
          </w:tcPr>
          <w:p w:rsidR="00112FF8" w:rsidRDefault="00D95D92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参考价格</w:t>
            </w:r>
          </w:p>
        </w:tc>
      </w:tr>
      <w:tr w:rsidR="00112FF8">
        <w:trPr>
          <w:trHeight w:val="615"/>
        </w:trPr>
        <w:tc>
          <w:tcPr>
            <w:tcW w:w="534" w:type="dxa"/>
            <w:vMerge/>
          </w:tcPr>
          <w:p w:rsidR="00112FF8" w:rsidRDefault="00112FF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947" w:type="dxa"/>
            <w:gridSpan w:val="3"/>
          </w:tcPr>
          <w:p w:rsidR="00112FF8" w:rsidRDefault="00112FF8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035" w:type="dxa"/>
            <w:gridSpan w:val="2"/>
          </w:tcPr>
          <w:p w:rsidR="00112FF8" w:rsidRDefault="00112FF8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05" w:type="dxa"/>
          </w:tcPr>
          <w:p w:rsidR="00112FF8" w:rsidRDefault="00112FF8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15" w:type="dxa"/>
            <w:gridSpan w:val="2"/>
          </w:tcPr>
          <w:p w:rsidR="00112FF8" w:rsidRDefault="00112FF8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86" w:type="dxa"/>
          </w:tcPr>
          <w:p w:rsidR="00112FF8" w:rsidRDefault="00112FF8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112FF8">
        <w:tc>
          <w:tcPr>
            <w:tcW w:w="534" w:type="dxa"/>
            <w:vMerge/>
          </w:tcPr>
          <w:p w:rsidR="00112FF8" w:rsidRDefault="00112FF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947" w:type="dxa"/>
            <w:gridSpan w:val="3"/>
          </w:tcPr>
          <w:p w:rsidR="00112FF8" w:rsidRDefault="00112FF8">
            <w:pPr>
              <w:spacing w:line="4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35" w:type="dxa"/>
            <w:gridSpan w:val="2"/>
          </w:tcPr>
          <w:p w:rsidR="00112FF8" w:rsidRDefault="00112FF8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05" w:type="dxa"/>
          </w:tcPr>
          <w:p w:rsidR="00112FF8" w:rsidRDefault="00112FF8">
            <w:pPr>
              <w:spacing w:line="44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15" w:type="dxa"/>
            <w:gridSpan w:val="2"/>
          </w:tcPr>
          <w:p w:rsidR="00112FF8" w:rsidRDefault="00112FF8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86" w:type="dxa"/>
          </w:tcPr>
          <w:p w:rsidR="00112FF8" w:rsidRDefault="00112FF8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112FF8">
        <w:trPr>
          <w:trHeight w:val="260"/>
        </w:trPr>
        <w:tc>
          <w:tcPr>
            <w:tcW w:w="534" w:type="dxa"/>
            <w:vMerge/>
          </w:tcPr>
          <w:p w:rsidR="00112FF8" w:rsidRDefault="00112FF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947" w:type="dxa"/>
            <w:gridSpan w:val="3"/>
          </w:tcPr>
          <w:p w:rsidR="00112FF8" w:rsidRDefault="00112FF8">
            <w:pPr>
              <w:spacing w:line="4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35" w:type="dxa"/>
            <w:gridSpan w:val="2"/>
          </w:tcPr>
          <w:p w:rsidR="00112FF8" w:rsidRDefault="00112FF8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05" w:type="dxa"/>
          </w:tcPr>
          <w:p w:rsidR="00112FF8" w:rsidRDefault="00112FF8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15" w:type="dxa"/>
            <w:gridSpan w:val="2"/>
          </w:tcPr>
          <w:p w:rsidR="00112FF8" w:rsidRDefault="00112FF8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86" w:type="dxa"/>
          </w:tcPr>
          <w:p w:rsidR="00112FF8" w:rsidRDefault="00112FF8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112FF8">
        <w:tc>
          <w:tcPr>
            <w:tcW w:w="534" w:type="dxa"/>
            <w:vMerge/>
          </w:tcPr>
          <w:p w:rsidR="00112FF8" w:rsidRDefault="00112FF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947" w:type="dxa"/>
            <w:gridSpan w:val="3"/>
          </w:tcPr>
          <w:p w:rsidR="00112FF8" w:rsidRDefault="00112FF8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035" w:type="dxa"/>
            <w:gridSpan w:val="2"/>
          </w:tcPr>
          <w:p w:rsidR="00112FF8" w:rsidRDefault="00112FF8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05" w:type="dxa"/>
          </w:tcPr>
          <w:p w:rsidR="00112FF8" w:rsidRDefault="00112FF8">
            <w:pPr>
              <w:spacing w:line="44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15" w:type="dxa"/>
            <w:gridSpan w:val="2"/>
          </w:tcPr>
          <w:p w:rsidR="00112FF8" w:rsidRDefault="00112FF8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86" w:type="dxa"/>
          </w:tcPr>
          <w:p w:rsidR="00112FF8" w:rsidRDefault="00112FF8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112FF8">
        <w:tc>
          <w:tcPr>
            <w:tcW w:w="534" w:type="dxa"/>
            <w:vAlign w:val="center"/>
          </w:tcPr>
          <w:p w:rsidR="00112FF8" w:rsidRDefault="00D95D92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技</w:t>
            </w:r>
          </w:p>
          <w:p w:rsidR="00112FF8" w:rsidRDefault="00112FF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112FF8" w:rsidRDefault="00D95D92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术</w:t>
            </w:r>
          </w:p>
          <w:p w:rsidR="00112FF8" w:rsidRDefault="00112FF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112FF8" w:rsidRDefault="00D95D92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参</w:t>
            </w:r>
          </w:p>
          <w:p w:rsidR="00112FF8" w:rsidRDefault="00112FF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112FF8" w:rsidRDefault="00D95D92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数</w:t>
            </w:r>
          </w:p>
        </w:tc>
        <w:tc>
          <w:tcPr>
            <w:tcW w:w="7988" w:type="dxa"/>
            <w:gridSpan w:val="9"/>
          </w:tcPr>
          <w:p w:rsidR="00112FF8" w:rsidRDefault="00D95D92">
            <w:pPr>
              <w:numPr>
                <w:ilvl w:val="0"/>
                <w:numId w:val="1"/>
              </w:num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主要用途：</w:t>
            </w:r>
            <w:r w:rsidR="00A70E12">
              <w:rPr>
                <w:rFonts w:asciiTheme="minorEastAsia" w:hAnsiTheme="minorEastAsia" w:cstheme="minorEastAsia"/>
                <w:sz w:val="24"/>
                <w:szCs w:val="24"/>
              </w:rPr>
              <w:t xml:space="preserve"> </w:t>
            </w:r>
          </w:p>
          <w:p w:rsidR="00A70E12" w:rsidRDefault="00A70E12" w:rsidP="00A70E12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A70E12" w:rsidRDefault="00A70E12" w:rsidP="00A70E12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A70E12" w:rsidRDefault="00A70E12" w:rsidP="00A70E12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A70E12" w:rsidRDefault="00A70E12" w:rsidP="00A70E12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A70E12" w:rsidRDefault="00D95D92">
            <w:pPr>
              <w:numPr>
                <w:ilvl w:val="0"/>
                <w:numId w:val="1"/>
              </w:num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设备性能</w:t>
            </w:r>
            <w:r w:rsidR="00A70E12">
              <w:rPr>
                <w:rFonts w:asciiTheme="minorEastAsia" w:hAnsiTheme="minorEastAsia" w:cstheme="minorEastAsia" w:hint="eastAsia"/>
                <w:sz w:val="24"/>
                <w:szCs w:val="24"/>
              </w:rPr>
              <w:t>:</w:t>
            </w:r>
          </w:p>
          <w:p w:rsidR="00A70E12" w:rsidRDefault="00A70E12" w:rsidP="00A70E12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A70E12" w:rsidRDefault="00A70E12" w:rsidP="00A70E12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A70E12" w:rsidRDefault="00A70E12" w:rsidP="00A70E12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112FF8" w:rsidRDefault="00A70E12" w:rsidP="00A70E12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 xml:space="preserve"> </w:t>
            </w:r>
          </w:p>
          <w:p w:rsidR="00112FF8" w:rsidRDefault="00D95D92" w:rsidP="00A70E12">
            <w:pPr>
              <w:numPr>
                <w:ilvl w:val="0"/>
                <w:numId w:val="1"/>
              </w:num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技术指标：</w:t>
            </w:r>
          </w:p>
          <w:p w:rsidR="00A70E12" w:rsidRDefault="00A70E12" w:rsidP="00A70E12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A70E12" w:rsidRDefault="00A70E12" w:rsidP="00A70E12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A70E12" w:rsidRDefault="00A70E12" w:rsidP="00A70E12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A70E12" w:rsidRDefault="00A70E12" w:rsidP="00A70E12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112FF8">
        <w:tc>
          <w:tcPr>
            <w:tcW w:w="2130" w:type="dxa"/>
            <w:gridSpan w:val="3"/>
          </w:tcPr>
          <w:p w:rsidR="00112FF8" w:rsidRDefault="00D95D9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产品来源</w:t>
            </w:r>
          </w:p>
        </w:tc>
        <w:tc>
          <w:tcPr>
            <w:tcW w:w="6392" w:type="dxa"/>
            <w:gridSpan w:val="7"/>
          </w:tcPr>
          <w:p w:rsidR="00112FF8" w:rsidRDefault="008C2FF9" w:rsidP="008C2FF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027" type="#_x0000_t109" style="position:absolute;left:0;text-align:left;margin-left:158.25pt;margin-top:1pt;width:9.75pt;height:12pt;z-index:251659264;mso-position-horizontal-relative:text;mso-position-vertical-relative:text" o:gfxdata="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UKrqm1gAAAAgBAAAPAAAAAAAAAAEAIAAAACIAAABkcnMvZG93bnJldi54bWxQSwEC&#10;FAAUAAAACACHTuJAZpMP/fYBAADmAwAADgAAAAAAAAABACAAAAAlAQAAZHJzL2Uyb0RvYy54bWxQ&#10;SwUGAAAAAAYABgBZAQAAjQUAAAAA&#10;"/>
              </w:pict>
            </w:r>
            <w:r w:rsidR="00FE0FFB">
              <w:rPr>
                <w:rFonts w:hint="eastAsia"/>
                <w:sz w:val="24"/>
                <w:szCs w:val="24"/>
              </w:rPr>
              <w:pict>
                <v:shape id="_x0000_s1026" type="#_x0000_t109" style="position:absolute;left:0;text-align:left;margin-left:57.75pt;margin-top:1pt;width:9.75pt;height:12pt;z-index:251658240;mso-position-horizontal-relative:text;mso-position-vertical-relative:text" o:gfxdata="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UKrqm1gAAAAgBAAAPAAAAAAAAAAEAIAAAACIAAABkcnMvZG93bnJldi54bWxQSwEC&#10;FAAUAAAACACHTuJAZpMP/fYBAADmAwAADgAAAAAAAAABACAAAAAlAQAAZHJzL2Uyb0RvYy54bWxQ&#10;SwUGAAAAAAYABgBZAQAAjQUAAAAA&#10;"/>
              </w:pict>
            </w:r>
            <w:r w:rsidR="00D95D92">
              <w:rPr>
                <w:rFonts w:hint="eastAsia"/>
                <w:sz w:val="24"/>
                <w:szCs w:val="24"/>
              </w:rPr>
              <w:t>进口</w:t>
            </w:r>
            <w:r w:rsidR="00D95D92">
              <w:rPr>
                <w:rFonts w:hint="eastAsia"/>
                <w:sz w:val="24"/>
                <w:szCs w:val="24"/>
              </w:rPr>
              <w:t xml:space="preserve">            </w:t>
            </w:r>
            <w:r w:rsidR="00D95D92">
              <w:rPr>
                <w:rFonts w:hint="eastAsia"/>
                <w:sz w:val="24"/>
                <w:szCs w:val="24"/>
              </w:rPr>
              <w:t>国产</w:t>
            </w:r>
          </w:p>
        </w:tc>
      </w:tr>
      <w:tr w:rsidR="00112FF8">
        <w:tc>
          <w:tcPr>
            <w:tcW w:w="534" w:type="dxa"/>
            <w:vAlign w:val="center"/>
          </w:tcPr>
          <w:p w:rsidR="00112FF8" w:rsidRDefault="00D95D9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进口</w:t>
            </w:r>
          </w:p>
          <w:p w:rsidR="00112FF8" w:rsidRDefault="00D95D9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</w:t>
            </w:r>
          </w:p>
          <w:p w:rsidR="00112FF8" w:rsidRDefault="00D95D9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理由</w:t>
            </w:r>
          </w:p>
        </w:tc>
        <w:tc>
          <w:tcPr>
            <w:tcW w:w="7988" w:type="dxa"/>
            <w:gridSpan w:val="9"/>
          </w:tcPr>
          <w:p w:rsidR="00112FF8" w:rsidRDefault="00112FF8">
            <w:pPr>
              <w:rPr>
                <w:rFonts w:hint="eastAsia"/>
                <w:sz w:val="24"/>
                <w:szCs w:val="24"/>
              </w:rPr>
            </w:pPr>
          </w:p>
          <w:p w:rsidR="00112FF8" w:rsidRDefault="00112FF8">
            <w:pPr>
              <w:rPr>
                <w:rFonts w:hint="eastAsia"/>
                <w:sz w:val="24"/>
                <w:szCs w:val="24"/>
              </w:rPr>
            </w:pPr>
          </w:p>
        </w:tc>
      </w:tr>
      <w:tr w:rsidR="00112FF8">
        <w:tc>
          <w:tcPr>
            <w:tcW w:w="2130" w:type="dxa"/>
            <w:gridSpan w:val="3"/>
          </w:tcPr>
          <w:p w:rsidR="00112FF8" w:rsidRDefault="00D95D92">
            <w:pPr>
              <w:spacing w:line="5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申请科室</w:t>
            </w:r>
          </w:p>
        </w:tc>
        <w:tc>
          <w:tcPr>
            <w:tcW w:w="2130" w:type="dxa"/>
            <w:gridSpan w:val="2"/>
          </w:tcPr>
          <w:p w:rsidR="00112FF8" w:rsidRDefault="00112FF8">
            <w:pPr>
              <w:spacing w:line="52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31" w:type="dxa"/>
            <w:gridSpan w:val="3"/>
          </w:tcPr>
          <w:p w:rsidR="00112FF8" w:rsidRDefault="00D95D92">
            <w:pPr>
              <w:spacing w:line="5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科室负责人</w:t>
            </w:r>
          </w:p>
        </w:tc>
        <w:tc>
          <w:tcPr>
            <w:tcW w:w="2131" w:type="dxa"/>
            <w:gridSpan w:val="2"/>
          </w:tcPr>
          <w:p w:rsidR="00112FF8" w:rsidRDefault="00112FF8">
            <w:pPr>
              <w:spacing w:line="52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 w:rsidR="00112FF8" w:rsidRDefault="00112FF8">
      <w:pPr>
        <w:rPr>
          <w:rFonts w:hint="eastAsia"/>
          <w:sz w:val="24"/>
          <w:szCs w:val="24"/>
        </w:rPr>
      </w:pPr>
    </w:p>
    <w:sectPr w:rsidR="00112FF8" w:rsidSect="00112FF8">
      <w:pgSz w:w="11906" w:h="16838"/>
      <w:pgMar w:top="1276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9AB" w:rsidRDefault="00C249AB" w:rsidP="00006D67">
      <w:pPr>
        <w:rPr>
          <w:rFonts w:hint="eastAsia"/>
        </w:rPr>
      </w:pPr>
      <w:r>
        <w:separator/>
      </w:r>
    </w:p>
  </w:endnote>
  <w:endnote w:type="continuationSeparator" w:id="1">
    <w:p w:rsidR="00C249AB" w:rsidRDefault="00C249AB" w:rsidP="00006D6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altName w:val="Palatino Linotype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9AB" w:rsidRDefault="00C249AB" w:rsidP="00006D67">
      <w:pPr>
        <w:rPr>
          <w:rFonts w:hint="eastAsia"/>
        </w:rPr>
      </w:pPr>
      <w:r>
        <w:separator/>
      </w:r>
    </w:p>
  </w:footnote>
  <w:footnote w:type="continuationSeparator" w:id="1">
    <w:p w:rsidR="00C249AB" w:rsidRDefault="00C249AB" w:rsidP="00006D6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82D39"/>
    <w:multiLevelType w:val="singleLevel"/>
    <w:tmpl w:val="56A82D39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2290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EB3355"/>
    <w:rsid w:val="00006D67"/>
    <w:rsid w:val="00112FF8"/>
    <w:rsid w:val="00167496"/>
    <w:rsid w:val="0024442E"/>
    <w:rsid w:val="002745CA"/>
    <w:rsid w:val="00297CB0"/>
    <w:rsid w:val="00332EA0"/>
    <w:rsid w:val="003B6405"/>
    <w:rsid w:val="00442B12"/>
    <w:rsid w:val="0051272C"/>
    <w:rsid w:val="00515F39"/>
    <w:rsid w:val="00550A4B"/>
    <w:rsid w:val="007B2FD7"/>
    <w:rsid w:val="007C3B5D"/>
    <w:rsid w:val="008164D8"/>
    <w:rsid w:val="008300ED"/>
    <w:rsid w:val="008C2FF9"/>
    <w:rsid w:val="009E2C8E"/>
    <w:rsid w:val="00A70E12"/>
    <w:rsid w:val="00AC3126"/>
    <w:rsid w:val="00B038AB"/>
    <w:rsid w:val="00B27675"/>
    <w:rsid w:val="00BD4140"/>
    <w:rsid w:val="00C12DCB"/>
    <w:rsid w:val="00C249AB"/>
    <w:rsid w:val="00D15787"/>
    <w:rsid w:val="00D530E3"/>
    <w:rsid w:val="00D67B0F"/>
    <w:rsid w:val="00D95D92"/>
    <w:rsid w:val="00E3048D"/>
    <w:rsid w:val="00EB3355"/>
    <w:rsid w:val="00FE0FFB"/>
    <w:rsid w:val="04E9501D"/>
    <w:rsid w:val="069D0D6D"/>
    <w:rsid w:val="11150096"/>
    <w:rsid w:val="126D60C9"/>
    <w:rsid w:val="1B577D6B"/>
    <w:rsid w:val="1C2019B2"/>
    <w:rsid w:val="2472475B"/>
    <w:rsid w:val="278C7E70"/>
    <w:rsid w:val="2BB92149"/>
    <w:rsid w:val="35D10083"/>
    <w:rsid w:val="454E56C4"/>
    <w:rsid w:val="481B6ADB"/>
    <w:rsid w:val="4983062C"/>
    <w:rsid w:val="58FE5F8F"/>
    <w:rsid w:val="5D254161"/>
    <w:rsid w:val="64F16129"/>
    <w:rsid w:val="671F493B"/>
    <w:rsid w:val="6D721E1C"/>
    <w:rsid w:val="785F1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FF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12F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12F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112F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112FF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112FF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</dc:creator>
  <cp:lastModifiedBy>User</cp:lastModifiedBy>
  <cp:revision>4</cp:revision>
  <dcterms:created xsi:type="dcterms:W3CDTF">2016-08-04T00:02:00Z</dcterms:created>
  <dcterms:modified xsi:type="dcterms:W3CDTF">2017-11-02T02:36:00Z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